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  <w:b/>
        </w:rPr>
      </w:pPr>
      <w:r w:rsidRPr="00B10823">
        <w:rPr>
          <w:rFonts w:ascii="Times New Roman" w:hAnsi="Times New Roman" w:cs="Times New Roman"/>
          <w:b/>
        </w:rPr>
        <w:t>ДОГОВОР № ___________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  <w:b/>
        </w:rPr>
      </w:pPr>
      <w:r w:rsidRPr="00B10823">
        <w:rPr>
          <w:rFonts w:ascii="Times New Roman" w:hAnsi="Times New Roman" w:cs="Times New Roman"/>
          <w:b/>
        </w:rPr>
        <w:t>аренды земельного участка</w:t>
      </w: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г. Йошкар-Ола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B10823">
        <w:rPr>
          <w:rFonts w:ascii="Times New Roman" w:hAnsi="Times New Roman" w:cs="Times New Roman"/>
        </w:rPr>
        <w:t xml:space="preserve">  </w:t>
      </w:r>
      <w:r w:rsidRPr="00B10823">
        <w:rPr>
          <w:rFonts w:ascii="Times New Roman" w:hAnsi="Times New Roman" w:cs="Times New Roman"/>
        </w:rPr>
        <w:tab/>
        <w:t xml:space="preserve"> </w:t>
      </w:r>
      <w:proofErr w:type="gramStart"/>
      <w:r w:rsidRPr="00B10823">
        <w:rPr>
          <w:rFonts w:ascii="Times New Roman" w:hAnsi="Times New Roman" w:cs="Times New Roman"/>
        </w:rPr>
        <w:t xml:space="preserve">   «</w:t>
      </w:r>
      <w:proofErr w:type="gramEnd"/>
      <w:r w:rsidRPr="00B10823">
        <w:rPr>
          <w:rFonts w:ascii="Times New Roman" w:hAnsi="Times New Roman" w:cs="Times New Roman"/>
        </w:rPr>
        <w:t>__» _______________ 2025 года</w:t>
      </w: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Комитет по управлению муниципальным имуществом администрации городского округа «Город Йошкар-Ола», выступающий от имени муниципального образования «Город Йошкар-Ола», именуемый в дальнейшем «Арендодатель», в лице заместителя главы администрации городского округа «Город Йошкар-Ола» (мэра города), председателя Комитета Николаева Дмитрия Владимировича, действующего на основании Положения о Комитете, распоряжения администрации городского округа «Город Йошкар-Ола» от 19.10.2021 № 699-к, с одной стороны, и _____________________________, именуемое в дальнейшем «Арендатор», в лице ____________________, действующего на основании ___________________, с другой стороны, заключили настоящий Договор о нижеследующем: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  <w:b/>
        </w:rPr>
      </w:pPr>
      <w:r w:rsidRPr="00B10823">
        <w:rPr>
          <w:rFonts w:ascii="Times New Roman" w:hAnsi="Times New Roman" w:cs="Times New Roman"/>
          <w:b/>
        </w:rPr>
        <w:t>1. ПРЕДМЕТ ДОГОВОРА.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1.1. Арендодатель предоставляет, а Арендатор принимает за плату во временное владение и пользование земельный участок в соответствии с условиями настоящего Договора.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1.2. По настоящему Договору предоставляется земельный участок, расположенный по адресу: Республика Марий Эл, г. Йошкар-Ола, _______________________, общей площадью ______ </w:t>
      </w:r>
      <w:proofErr w:type="spellStart"/>
      <w:r w:rsidRPr="00B10823">
        <w:rPr>
          <w:rFonts w:ascii="Times New Roman" w:hAnsi="Times New Roman" w:cs="Times New Roman"/>
        </w:rPr>
        <w:t>кв.м</w:t>
      </w:r>
      <w:proofErr w:type="spellEnd"/>
      <w:r w:rsidRPr="00B10823">
        <w:rPr>
          <w:rFonts w:ascii="Times New Roman" w:hAnsi="Times New Roman" w:cs="Times New Roman"/>
        </w:rPr>
        <w:t>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Кадастровый номер земельного участка: </w:t>
      </w:r>
      <w:proofErr w:type="gramStart"/>
      <w:r w:rsidRPr="00B10823">
        <w:rPr>
          <w:rFonts w:ascii="Times New Roman" w:hAnsi="Times New Roman" w:cs="Times New Roman"/>
        </w:rPr>
        <w:t>12:05:_</w:t>
      </w:r>
      <w:proofErr w:type="gramEnd"/>
      <w:r w:rsidRPr="00B10823">
        <w:rPr>
          <w:rFonts w:ascii="Times New Roman" w:hAnsi="Times New Roman" w:cs="Times New Roman"/>
        </w:rPr>
        <w:t>____________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Категория земель: земли населенных пунктов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Основание заключения договора аренды: распоряжение комитета по управлению муниципальным имуществом администрации городского округа «Город Йошкар-Ола» от «__» _______ 20__ года № _____, протокол заседания аукционной комиссии о результатах аукциона на право заключения договора аренды земельного участка от «___» _______ 20__ года.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1.3. Разрешенное использование земельного участка: _____________.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Максимально и (или) минимально допустимые параметры разрешенного строительства объекта капитального строительства: согласно Правилам землепользования и застройки городского округа «Город Йошкар-Ола», утвержденным решением Собрания депутатов городского округа «Город Йошкар-Ола» от 24.12.2009 г. № 30-V;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Сведения об обременениях земельного участка и об ограничениях его использования: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1. Согласно выписке из градостроительного регламента земельного участка от ____ № ___, подготовленной управлением архитектуры и градостроительства администрации городского округа «Город Йошкар-Ола» установлены ограничения права на предоставляемый земельный участок в виде особых условий использования и режима хозяйственной деятельности в пределах сетей инженерно-технического обеспечения: _______;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2. Выписка из Единого государственного реестра недвижимости об объекте недвижимости от ____ № ____.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1.4. На земельном участке имеются: ____________________________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                                                             (объекты недвижимого имущества)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1.5. Земельный участок передается Арендодателем Арендатору во временное владение и пользование на ____ месяца с момента заключения настоящего договора.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1.6. На земельном участке имеются зеленые насаждения. Арендатор обязуется произвести инвентаризацию зеленых насаждений в течение двух месяцев с даты подписания сторонами настоящего Договора.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1.7. Передача земельного участка оформляется в виде акта приема-передачи земельного участка, подписанного сторонами, который является неотъемлемой частью настоящего Договора.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  <w:b/>
        </w:rPr>
      </w:pPr>
      <w:r w:rsidRPr="00B10823">
        <w:rPr>
          <w:rFonts w:ascii="Times New Roman" w:hAnsi="Times New Roman" w:cs="Times New Roman"/>
          <w:b/>
        </w:rPr>
        <w:t>2. АРЕНДНАЯ ПЛАТА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2.1. Арендная плата за пользование земельным участком вносится Арендатором в порядке и на условиях, определенных в настоящем Договоре.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2.2. Арендная плата за земельный участок вносится ежемесячно не позднее 25 (двадцать пятого) числа каждого месяца, а за последний (XII) месяц года не позднее 15 числа данного месяца.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2.3. Размер ежегодной арендной платы устанавливается на основании протокола о результатах аукциона на право заключения договора аренды в сумме - ______ руб. ___ коп.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lastRenderedPageBreak/>
        <w:t>Арендная плата изменятся Арендодателем ежегодно в одностороннем порядке, но не ранее чем через год после заключения договора аренды земельного участка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настоящий договор аренды земельного участка.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ab/>
        <w:t>2.4. Расчет годовой арендной платы за пользование земельным участком: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Сумма ежемесячной арендной платы устанавливается в размере ______ руб. ___ коп. (__________).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2.5. Арендатор обязан произвести оплату арендной платы в сроки, предусмотренные п.2.2. настоящего Договора.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Изменение арендной платы в связи с изменением площади арендуемого земельного участка оформляется дополнительным соглашением одновременно с внесением соответствующих изменений в настоящий Договор.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2.6. Арендатор вправе осуществить авансовый платеж. Авансовый платеж не освобождает Арендатора от уплаты разницы по платежам, возникшей в результате повышения арендной платы за земельный участок в период срока авансирования. Указанная разница по платежам вносится Арендатором не позднее 30 календарных дней со дня изменения арендной платы. В случае прекращения (расторжения) настоящего Договора по инициативе Арендатора, авансовый платеж Арендатору не возвращается. 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2.7. Арендная плата исчисляется с момента заключения настоящего договора.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2.8. Арендатор перечисляет арендную плату за землю платежным поручением с указанием номера договора и периода платежа по следующим реквизитам: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ПОЛУЧАТЕЛЬ ПЛАТЕЖА: ИНН 1215003356, УФК по Республике Марий Эл (КУМИ </w:t>
      </w:r>
      <w:proofErr w:type="spellStart"/>
      <w:r w:rsidRPr="00B10823">
        <w:rPr>
          <w:rFonts w:ascii="Times New Roman" w:hAnsi="Times New Roman" w:cs="Times New Roman"/>
        </w:rPr>
        <w:t>г.Йошкар</w:t>
      </w:r>
      <w:proofErr w:type="spellEnd"/>
      <w:r w:rsidRPr="00B10823">
        <w:rPr>
          <w:rFonts w:ascii="Times New Roman" w:hAnsi="Times New Roman" w:cs="Times New Roman"/>
        </w:rPr>
        <w:t xml:space="preserve">-Олы л/с 04083А07980), номер счета получателя: 03100643000000010800, ОТДЕЛЕНИЕ – НБ РЕСПУБЛИКА МАРИЙ ЭЛ БАНКА РОССИИ//УФК по Республике Марий Эл г. Йошкар-Ола, БИК 018860003, КПП 121501001, ОКТМО 88701000.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 НАЗНАЧЕНИЕ ПЛАТЕЖА: КБК 903 111 0501 204 0101 120. Арендная плата за земли городов (за какой период и номер договора).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В подтверждение внесения арендной платы Арендатор в день оплаты представляет копии платежных поручений в КУМИ города Йошкар-Олы.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2.9. Неиспользование участка Арендатором не является основанием невнесения арендной платы и невыполнения обязанностей Арендатора.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2.10. Задаток в сумме__________ рублей, внесённый для участия в аукционе засчитывается в счет арендной платы по договору.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  <w:b/>
        </w:rPr>
      </w:pPr>
      <w:r w:rsidRPr="00B10823">
        <w:rPr>
          <w:rFonts w:ascii="Times New Roman" w:hAnsi="Times New Roman" w:cs="Times New Roman"/>
          <w:b/>
        </w:rPr>
        <w:t>3. ПРАВА И ОБЯЗАННОСТИ АРЕНДОДАТЕЛЯ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3.1. Арендодатель имеет право: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ежегодно пересматривать в одностороннем и бесспорном порядке размер арендной платы по настоящему Договору. Изменения арендной платы в связи с изменением площади земельного участка или вида деятельности Арендатора оформляются дополнительным соглашением, являющимся неотъемлемой частью настоящего Договора;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требовать досрочного расторжения настоящего Договора при использовании земельного участка не по целевому назначению, при использовании способами, приводящими к его порче, в случаях загрязнения, захламления, земельного участка и прилегающей территории, использования земельного участка с существенным нарушением условий настоящего Договора;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проводить изыскательные работы на территории земельного участка по решению уполномоченных государственных органов и органов местного самоуправления;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вносить в государственные органы власти,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на возмещение убытков, причиненных ухудшением качества арендованных земель и экологической обстановки в результате деятельности Арендатора, а также по иным основаниям, предусмотренным законодательством Российской Федерации;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В соответствии с пунктом 2 статьи 450 ГК Российской Федерации по требованию одной из сторон договор может быть изменен или расторгнут по решению суда только: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lastRenderedPageBreak/>
        <w:t>- при существенном нарушении договора другой стороной;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иных случаях, предусмотренных ГК Российской Федерации, другими законами или договором.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Арендодатель обладает иными правами, предусмотренными действующим законодательством Российской Федерации и настоящим Договором.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3.2. Арендодатель обязан: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выполнять в полном объеме все условия настоящего Договора;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передать Арендатору земельный участок, указанный в пункте 1.2. настоящего Договора по акту приема-передачи;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уведомить Арендатора через средства массовой информации об изменении номеров счетов для перечисления арендной платы, указанных в пункте 2.8. настоящего Договора.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  <w:b/>
        </w:rPr>
      </w:pPr>
      <w:r w:rsidRPr="00B10823">
        <w:rPr>
          <w:rFonts w:ascii="Times New Roman" w:hAnsi="Times New Roman" w:cs="Times New Roman"/>
          <w:b/>
        </w:rPr>
        <w:t>4. ПРАВА И ОБЯЗАННОСТИ АРЕНДАТОРА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4.1. Арендатор имеет право: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производить улучшение земельного участка, осуществлять застройку земельного участка, возводить на земельном участке здания, сооружения и иные объекты недвижимости (далее – объекты недвижимости) в соответствии с пунктом 1.3. настоящего Договора, разрешенным использованием земельного участка, с параметрами разрешенного строительства объекта капитального строительства, его целевым назначением по проекту, согласованному в установленном порядке и с письменного согласия Арендодателя;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требовать досрочного расторжения настоящего Договора в случаях, предусмотренных законодательством Российской Федерации и настоящим Договором;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Арендатор обладает иными правами, предусмотренными действующим законодательством Российской Федерации и настоящим Договором.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4.2. Арендатор обязан: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принять земельный участок по акту приема-передачи не позднее 5 (пяти) рабочих дней с момента подписания настоящего Договора;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выполнять в полном объеме все условия настоящего Договора;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своевременно в соответствии с условиями настоящего Договора вносить арендную плату за пользование земельным участком;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использовать земельный участок в соответствии с разрешенным видом использования земельного участка, установленным п.1.3 настоящего Договора, Правилами землепользования и застройки городского округа "Город Йошкар-Ола", утвержденными решением Собрания депутатов городского округа "Город Йошкар-Ола" от 24.12.2009 № 30-V;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осуществлять застройку земельного участка только после получения в установленном порядке разрешения на строительство (если получение требуется по градостроительному законодательству);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осуществлять застройку земельного участка в соответствии с выданным разрешением на строительство (если получение требуется по градостроительному законодательству);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не допускать изменение вида разрешенного использования земельного участка без согласия Арендодателя, в том числе, не допускать использование земельного участка по основному, вспомогательному виду использования земельного участка, не предусмотренным п.1.3. настоящего Договора;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не допускать изменение предельных параметров использования земельного участка. В случае получения разрешения на отклонение от предельных параметров земельного участка не позднее 10 (десяти) дней с момента получения разрешения письменно обратиться к Арендодателю за внесением изменений в пункт 1.3. настоящего Договора;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использование земельного участка осуществлять с учетом рекомендаций письма комитета экологии и природопользования администрации городского округа «Город Йошкар-Ола» от «__» _____ г. № _____;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архитектурно-строительное проектирование осуществлять с учетом требований действующего законодательства и следующей документации: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1) технические условия подключения ____________к сетям инженерно-технического обеспечения включают: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технические условия МУП «Водоканал» г. Йошкар-Олы» муниципального образования «Город Йошкар-Ола» на подключение объекта и информация о плате за подключение к наружным централизованным сетям водоснабжения и водоотведения № ___ от ______г., действительны до _______г.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lastRenderedPageBreak/>
        <w:t>- технические условия ООО «Газпром газораспределение Йошкар-Ола» к сетям газораспределения № ___ от ______г., действительны до _______г.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технические условия управления городского хозяйства администрации городского округа «Город Йошкар-Ола» на отвод поверхностных вод с территории объекта от _______г., действительны до______ г.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технические условия подключения к существующим тепловым сетям _______ № __ от _____ г., действительны до _____ г.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письмо Министерства культуры, печати и по делам национальностей Республики Марий Эл от ______ г. № ___.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2) письма комитета экологии и природопользования администрации городского округа «Город Йошкар-Ола» от «__» ____ 20__г. № ____;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при необходимости создания сетей инженерно-технического обеспечения в соответствии с выданными техническими условиями в целях функционирования ___________, подлежащих передаче в муниципальную собственность, данная передача осуществляется безвозмездно по акту приема-передачи после оформления разрешения на ввод в эксплуатацию _______ в течение месяца;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содержать в чистоте прилегающую территорию, регулярно производить уборку земель общего пользования, прилегающих к границам арендуемого земельного участка;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при использовании земельного участка соблюдать положения «О правилах благоустройства территории городского округа "Город Йошкар-Ола", утвержденных решением Собрания депутатов городского округа "Город Йошкар-Ола" от 27.11.2024 № 25-VIII, выполнять требования Правил уборки территории городского округа "Город Йошкар-Ола", утвержденных постановлением администрации городского округа "Город Йошкар-Ола" от 18.11.2009 № 3300;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до начала строительства Арендатор обязан: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установить по всему периметру территории строительной площадки сплошное ограждение сплошным забором высотой 2 - 2,5 м. Ограждения должны содержаться в чистоте и исправном состоянии и не иметь дефектов, сказывающихся на их эстетическом виде или прочности. В тех случаях, когда строящийся объект располагается вдоль улиц, проездов, проходов, забор должен иметь козырек и деревянный тротуар под козырьком. Ширина настила пешеходного тротуара должна быть не менее 70 см.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примыкания настила пешеходного тротуара непосредственно к дороге, тротуар должен быть оборудован перилами с установкой защитного экрана со стороны проезжей части высотой не менее 1,0 м;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обеспечить общую устойчивость, прочность, надежность, эксплуатационную безопасность ограждения строительной площадки;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следить за надлежащим техническим состоянием ограждения строительной площадки, его чистотой, своевременной очисткой от грязи, снега, наледи, информационно-печатной продукции;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разместить при въезде на территорию строительной площадки информационный щит строительного объекта и содержать его в надлежащем состоянии;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обеспечить временные тротуары для пешеходов (в случае необходимости);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обеспечить наружное освещение по периметру строительной площадки;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оборудовать благоустроенные подъезды к строительной площадке, внутриплощадочные проезды и пункты моек колес транспортных средств, исключающих вынос грязи и мусора на проезжую часть улиц (проездов);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обеспечить вывоз снега, убранного с территории строительной площадки;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обеспечить при производстве работ ежедневную уборку территории строительной площадки, подъездов к ней и тротуаров от грязи и мусора, снега, льда (учитывая период года (зима, лето);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восстановить разрушенные и поврежденные дорожные покрытия, зеленые насаждения, газоны, тротуары, откосы, малые архитектурные формы, произведенные при производстве работ.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размещать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в пределах строительных площадок в соответствии с проектом организации строительства;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lastRenderedPageBreak/>
        <w:t>осуществлять мероприятия по охране земель, соблюдать порядок пользования природными объектами;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обеспечить Арендодателю, уполномоченным органам государственной власти и органам местного самоуправления свободный доступ 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в проведении этих работ;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в случае, если предоставленный земельный участок, расположен полностью или частично в охранной зоне, установленной в отношении линейного объекта, арендатор обязан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не нарушать права ограниченного пользования земельным участком другими землепользователями, оформленными в установленном порядке;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направить в десятидневный срок Арендодателю письменное уведомление в случаях: прекращения деятельности Арендатора; передачи прав Арендатора на здания, строения и иные объекты недвижимости третьему лицу; изменения юридического адреса и иных реквизитов Арендатора;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после прекращения (расторжения) Договора в течение 10 (десяти) дней передать участок Арендодателю по акту приема-передачи в состоянии и качестве не хуже первоначального, т.е. на момент заключения Договора, пригодном для его дальнейшего целевого использования;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обеспечить беспрепятственное пользование правообладателям соседних земельных участков пешеходными и автомобильными дорогами, проездами и т.п., которые существовали на земельном участке на момент его передачи;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после получения разрешения на строительство незамедлительно предоставить копию указанного документа Арендодателю.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провести инвентаризацию зеленых насаждений на участке в течение двух месяцев с даты подписания сторонами настоящего Договора;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заключить договор о возмещении стоимости повреждаемых или уничтожаемых зеленых насаждений в течение трех месяцев с даты подписания сторонами настоящего Договора.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  <w:b/>
        </w:rPr>
      </w:pPr>
      <w:r w:rsidRPr="00B10823">
        <w:rPr>
          <w:rFonts w:ascii="Times New Roman" w:hAnsi="Times New Roman" w:cs="Times New Roman"/>
          <w:b/>
        </w:rPr>
        <w:t>5. ОТВЕТСТВЕННОСТЬ СТОРОН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Договором.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5.2. При неуплате Арендатором платежей в сроки и в размерах, установленных настоящим Договором, с Арендатора взыскивается неустойка в размере одной трехсотой действующей ставки рефинансирования Центрального банка Российской Федерации за каждый день просрочки.  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5.3. 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участка.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5.4. Уплата неустойки в соответствии с </w:t>
      </w:r>
      <w:proofErr w:type="spellStart"/>
      <w:r w:rsidRPr="00B10823">
        <w:rPr>
          <w:rFonts w:ascii="Times New Roman" w:hAnsi="Times New Roman" w:cs="Times New Roman"/>
        </w:rPr>
        <w:t>п.п</w:t>
      </w:r>
      <w:proofErr w:type="spellEnd"/>
      <w:r w:rsidRPr="00B10823">
        <w:rPr>
          <w:rFonts w:ascii="Times New Roman" w:hAnsi="Times New Roman" w:cs="Times New Roman"/>
        </w:rPr>
        <w:t>. 5.2. и 5.3. настоящего Договора не освобождает Арендатора от выполнения лежащих на нем обязательств и устранения нарушений.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5.5. Арендатор обязан возместить Арендодателю убытки, причиненные неисполнением или ненадлежащим исполнением обязательств по настоящему Договору по ценам на день удовлетворения требования о возмещении убытков. При этом убытки подлежат возмещению Арендодателю сверх неустойки. 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5.6. При несоблюдении Арендатором обязательств, указанных в пункте 4.2. (за исключением абзацев 2, 11, 16, 17, 18, 19) настоящего Договора, Арендодатель имеет право взыскать с Арендатора неустойку (штраф) в размере 1000 МРОТ, если эти обязательства не будут выполнены в недельный срок после письменного предупреждения Арендатора.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lastRenderedPageBreak/>
        <w:t>При несоблюдении Арендатором обязательств, указанных в пункте 4.2. настоящего Договора, Арендодатель имеет право взыскать с Арендатора неустойку (штраф) в размере: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неисполнения обязанности принять земельный участок по акту приема-передачи не позднее 5 рабочих дней с момента подписания настоящего договора – неустойка в размере 10000 рублей за каждый день просрочки исполнения обязанности;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использования земельного участка не в соответствии с разрешенным видом использования земельного участка, установленным п.1.3 настоящего Договора – штраф в размере 100 000 рублей. Арендатор обязан привести использование в соответствии с разрешенным видом использования земельного участка, установленным п.1.3 настоящего Договора в установленный Арендодателем срок.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осуществления застройки земельного участка до момента получения в установленном порядке разрешения на строительство - штраф в размере 100 000 рублей;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осуществления застройки земельного участка не в соответствии с выданным разрешением на строительство штраф в размере 100 000 рублей. Арендатор обязан привести использование земельного участка в соответствии с выданным разрешением на строительство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изменения вида разрешенного использования земельного участка без согласия Арендодателя, в том числе, использование земельного участка по основному, вспомогательному виду использования земельного участка, не предусмотренным п.1.3. настоящего Договора – штраф 500 000 рублей. Арендатор обязан привести использование в соответствии с разрешенным видом использования земельного участка, установленным п.1.3 настоящего Договора в установленный Арендодателем срок.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самовольного изменения предельных параметров использования земельного участка: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при нарушении минимального отступа от красных линий в целях определения места допустимого размещения зданий, строений, сооружений – штраф 200 000 рублей;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при нарушении минимального отступа от края основной проезжей части магистральных улиц в целях определения места допустимого размещения зданий, строений, сооружений при отсутствии красных линий - 200 000 рублей;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при нарушении минимальных отступов от края основной проезжей части улиц местного значения в целях определения места допустимого размещения зданий, строений, сооружений при отсутствии красных линий - 200 000 рублей;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при нарушении минимального отступа от границы земельного участка в целях определения места допустимого размещения зданий, строений, сооружений – 200 000 рублей;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при нарушении максимального процента застройки земельного участка – штраф 500 000 рублей;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при нарушении предельного количества этажей зданий, строений, сооружений – 500 000 рублей;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при нарушении минимального процента озеленения – штраф 500 000 рублей;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Арендатор обязан привести использование в соответствии предельными параметрами использования земельного участка в установленный Арендодателем срок.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нарушения требований об использовании земельного участка с учетом рекомендаций письма комитета экологии и природопользования администрации городского округа «Город Йошкар-Ола» от «__» _____ г. № ___ – штраф в размере 200 000 рублей. Арендатор обязан привести использование в соответствии с требованиями письма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нарушения требования об осуществлении архитектурно-строительного проектирования осуществлять с учетом требований законодательства и документации, указанной в пункте 4.2. настоящего Договора – штраф 500 000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нарушения требования о содержании в чистоте арендуемого земельного участка и прилегающей территории – штраф в размере 100 000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- в случае нарушения требований об установке по всему периметру территории строительной площадки сплошного ограждения сплошным забором высотой 2 - 2,5 м из оцинкованного </w:t>
      </w:r>
      <w:proofErr w:type="spellStart"/>
      <w:r w:rsidRPr="00B10823">
        <w:rPr>
          <w:rFonts w:ascii="Times New Roman" w:hAnsi="Times New Roman" w:cs="Times New Roman"/>
        </w:rPr>
        <w:t>профнастила</w:t>
      </w:r>
      <w:proofErr w:type="spellEnd"/>
      <w:r w:rsidRPr="00B10823">
        <w:rPr>
          <w:rFonts w:ascii="Times New Roman" w:hAnsi="Times New Roman" w:cs="Times New Roman"/>
        </w:rPr>
        <w:t xml:space="preserve"> – штраф в размере 100 000 рублей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lastRenderedPageBreak/>
        <w:t>- в случае нарушения требований о содержании ограждения в чистоте и исправном состоянии и в отсутствие дефектов, сказывающихся на их эстетическом виде или прочности – штраф в размере 100 000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нарушения требования об обеспечении общей устойчивости, прочности, надежности, эксплуатационной безопасности ограждения строительной площадки – штраф 500 000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невыполнения требования об обеспечении временными тротуарами для пешеходов (в случае необходимости) – штраф 200 000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невыполнения требования об обеспечении наружного освещения по периметру строительной площадки - штраф 200 000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невыполнения либо ненадлежащего выполнения требования об оборудовании благоустроенными подъездами к строительной площадке, внутриплощадочными проездами и пунктами моек колес транспортных средств, исключающих вынос грязи и мусора на проезжую часть улиц (проездов) – штраф 500 000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невыполнения либо ненадлежащего выполнения требования обеспечения вывоз снега, убранного с территории строительной площадки – штраф 100 000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невыполнения либо ненадлежащего выполнения требования об обеспечении при производстве работ ежедневной уборки территории строительной площадки, подъездов к ней и тротуаров от грязи и мусора, снега, льда (учитывая период года (зима, лето) – штраф 200 000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невыполнения либо ненадлежащего выполнения требования об обеспечении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 – штраф 500 000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невыполнения либо ненадлежащего выполнения требования о восстановлении разрушенных и поврежденных дорожных покрытий, зеленые насаждения, газонов, тротуаров, откосов, малых архитектурных форм, произведенных при производстве работ – штраф 500 000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нарушения требования о размещении строительных материалов, оборудования, автотранспорта и передвижных механизмов, подсобных помещений, бытовых вагончиков для временного нахождения рабочих и служащих, мест для временного хранения и накопления транспортных партий строительных отходов в пределах строительных площадок в соответствии с проектом организации строительства – штраф 500 000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невыполнения либо ненадлежащего выполнения требования об осуществлении мероприятия по охране земель, не соблюдения порядка пользования природными объектами – штраф 200 000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невыполнения требования об обеспечении Арендодателю, уполномоченным органам государственной власти и органам местного самоуправления свободного доступа 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в проведении этих работ – ШТРАФ 100 000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- в случае невыполнения или ненадлежащего выполнения требований соответствующих служб условий эксплуатации подземных и наземных коммуникаций, сооружений, дорог, проездов и </w:t>
      </w:r>
      <w:proofErr w:type="spellStart"/>
      <w:r w:rsidRPr="00B10823">
        <w:rPr>
          <w:rFonts w:ascii="Times New Roman" w:hAnsi="Times New Roman" w:cs="Times New Roman"/>
        </w:rPr>
        <w:t>т.п</w:t>
      </w:r>
      <w:proofErr w:type="spellEnd"/>
      <w:r w:rsidRPr="00B10823">
        <w:rPr>
          <w:rFonts w:ascii="Times New Roman" w:hAnsi="Times New Roman" w:cs="Times New Roman"/>
        </w:rPr>
        <w:t xml:space="preserve">, </w:t>
      </w:r>
      <w:proofErr w:type="spellStart"/>
      <w:r w:rsidRPr="00B10823">
        <w:rPr>
          <w:rFonts w:ascii="Times New Roman" w:hAnsi="Times New Roman" w:cs="Times New Roman"/>
        </w:rPr>
        <w:t>чинения</w:t>
      </w:r>
      <w:proofErr w:type="spellEnd"/>
      <w:r w:rsidRPr="00B10823">
        <w:rPr>
          <w:rFonts w:ascii="Times New Roman" w:hAnsi="Times New Roman" w:cs="Times New Roman"/>
        </w:rPr>
        <w:t xml:space="preserve"> препятствий их ремонту и обслуживанию – штраф 500 000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нарушения права ограниченного пользования земельным участком другими землепользователями, оформленными в установленном порядке – штраф 100 000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lastRenderedPageBreak/>
        <w:t xml:space="preserve">- в случае невыполнения либо ненадлежащего выполнения обязанности направления в десятидневный срок Арендодателю письменного уведомления в случаях: прекращения деятельности Арендатора; передачи прав Арендатора на здания, строения и иные объекты недвижимости третьему лицу; изменения юридического адреса и иных реквизитов Арендатора – штраф 100 000 рублей; 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выявления фактов несоблюдения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– штраф 300 000 рублей. Арендатор обязан устранить выявленное нарушение в установленный Арендодателем срок;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несвоевременного возврата земельного участка после прекращения (расторжения) Договора по акту приема-передачи в состоянии и качестве не хуже первоначального, т.е. на момент заключения Договора, пригодном для его дальнейшего целевого использования – неустойка в размере 10000 рублей за каждый день просрочки исполнения обязательства;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- в случае неисполнения Арендатором обязанности по проведению инвентаризации зеленых насаждений, находящихся на земельном участке и заключении Договора о возмещении стоимости повреждаемых или уничтожаемых зеленых насаждений Арендодатель вправе потребовать от Арендатора уплаты штрафа в размере 100 000 рублей.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В случае самовольного сноса либо повреждения зеленых насаждений, расположенных на земельном участке Арендодатель вправе потребовать от Арендатора уплаты штрафа в размере 100 000 рублей, расторжения договора аренды и уплаты компенсационной стоимости зеленых насаждений согласно установленным нормам.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5.7. Просрочка исполнения Арендатором обязанности по приему земельного участка по акту приема-передачи более чем на 10 дней признается односторонним отказом Арендатора от исполнения обязательства. Арендодатель вправе потребовать от Арендатора расторжения договора в одностороннем порядке. При этом Арендодатель направляет Арендатору письмо о расторжении договора не менее чем за 30 дней до даты расторжения договора.</w:t>
      </w:r>
    </w:p>
    <w:p w:rsidR="00B10823" w:rsidRPr="00B10823" w:rsidRDefault="00B10823" w:rsidP="00B10823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5.8. В случае если в установленный требованием Арендодателя срок выявленное нарушение Арендатором не устранено, либо устранено не в полном объеме, Арендодатель вправе потребовать от Арендатора расторжения договора в одностороннем порядке. При этом Арендодатель направляет Арендатору письмо о расторжении договора не менее чем за 30 дней до даты расторжения договора.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  <w:b/>
        </w:rPr>
      </w:pPr>
      <w:r w:rsidRPr="00B10823">
        <w:rPr>
          <w:rFonts w:ascii="Times New Roman" w:hAnsi="Times New Roman" w:cs="Times New Roman"/>
          <w:b/>
        </w:rPr>
        <w:t>6. ДОПОЛНИТЕЛЬНЫЕ УСЛОВИЯ ДОГОВОРА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6.1. Арендатор подтверждает Арендодателю, что на день подписания настоящего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 и лица, подписавшие его, уполномочены на это.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6.2. Реорганизация Арендодателя, а также перемена собственника земельного участка не является основанием для одностороннего расторжения настоящего Договора.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6.3.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участка, о разрешении на застройку земельного участка, об использовании соседних участков и иной существенной информацией об арендуемом земельном участке. 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  <w:b/>
        </w:rPr>
      </w:pPr>
      <w:r w:rsidRPr="00B10823">
        <w:rPr>
          <w:rFonts w:ascii="Times New Roman" w:hAnsi="Times New Roman" w:cs="Times New Roman"/>
          <w:b/>
        </w:rPr>
        <w:t>7. ВСТУПЛЕНИЕ ДОГОВОРА В СИЛУ, ИЗМЕНЕНИЕ,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  <w:b/>
        </w:rPr>
      </w:pPr>
      <w:r w:rsidRPr="00B10823">
        <w:rPr>
          <w:rFonts w:ascii="Times New Roman" w:hAnsi="Times New Roman" w:cs="Times New Roman"/>
          <w:b/>
        </w:rPr>
        <w:t>РАСТОРЖЕНИЕ И ПРЕКРАЩЕНИЕ ДОГОВОРА АРЕНДЫ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7.1. Настоящий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Республике Марий Эл.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7.2. Изменения и дополнения к условиям Договора аренды действительны только тогда, когда они сделаны в письменной форме и подписаны уполномоченными представителями договаривающихся Сторон, и зарегистрированы в Управлении Федеральной службы государственной регистрации, кадастра и картографии по Республике Марий Эл, кроме случаев, упомянутых в настоящем Договоре.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7.3. Настоящий договор прекращает действие: по окончании срока, указанного в пункте 1.5. настоящего Договора; при прекращении действия договора аренды. Договор аренды земельного участка прекращается по основаниям и в порядке, которые предусмотрены гражданским, </w:t>
      </w:r>
      <w:r w:rsidRPr="00B10823">
        <w:rPr>
          <w:rFonts w:ascii="Times New Roman" w:hAnsi="Times New Roman" w:cs="Times New Roman"/>
        </w:rPr>
        <w:lastRenderedPageBreak/>
        <w:t>земельным законодательством Российской Федерации и настоящим Договором. Прекращение настоящего Договора не освобождает Арендатора от оплаты задолженности по платежам.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7.4. Расторжение настоящего договора в одностороннем порядке Арендодателем допускается </w:t>
      </w:r>
      <w:proofErr w:type="gramStart"/>
      <w:r w:rsidRPr="00B10823">
        <w:rPr>
          <w:rFonts w:ascii="Times New Roman" w:hAnsi="Times New Roman" w:cs="Times New Roman"/>
        </w:rPr>
        <w:t>по основаниям</w:t>
      </w:r>
      <w:proofErr w:type="gramEnd"/>
      <w:r w:rsidRPr="00B10823">
        <w:rPr>
          <w:rFonts w:ascii="Times New Roman" w:hAnsi="Times New Roman" w:cs="Times New Roman"/>
        </w:rPr>
        <w:t xml:space="preserve"> указанным в настоящем Договоре. При этом Арендодатель обязан письменно предупредить о расторжении договора Арендатора не менее чем за один месяц. Договор считается расторгнутым с даты, указанной в письме.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В случае, если Арендатор не получает корреспонденцию по юридическому адресу, либо по месту жительства (для физических лиц и индивидуальных предпринимателей), указанному в договоре, либо иным образом уклоняется от получения письма, Арендодатель публикует информационное сообщение о расторжении договора аренды в официальном печатном издании городского округа «Город Йошкар-Ола», либо размещает его на официальном сайте Арендодателя, в этом случае Арендатор считается надлежащим образом уведомленным о расторжении договора с момента публикации, либо размещения на сайте информационного сообщения о расторжении договора.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7.5. О форс-мажорных обстоятельствах (действия непреодолимой силы, которая не зависит от воли сторон) каждая из Сторон обязана немедленно в письменной форме известить другую Сторону по настоящему Договору. При продолжительности форс-мажорных обстоятельств свыше 3 (трех) месяцев или при не устранении последствий этих обстоятельств в течение 3 (трех)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7.6. Все споры, возникающие по настоящему Договору, рассматриваются в Арбитражном суде Республики Марий Эл (в случае, если арендатором является юридическое лицо или индивидуальный предприниматель), либо в Йошкар-Олинском городском суде Республики Марий Эл или на судебном участке №1 мирового судьи в городском округе «Город Йошкар-Ола» (в случае, если арендатором является физическое лицо).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  <w:b/>
        </w:rPr>
      </w:pPr>
      <w:r w:rsidRPr="00B10823">
        <w:rPr>
          <w:rFonts w:ascii="Times New Roman" w:hAnsi="Times New Roman" w:cs="Times New Roman"/>
          <w:b/>
        </w:rPr>
        <w:t>8. ЮРИДИЧЕСКИЕ АДРЕСА, РЕКВИЗИТЫ И ПОДПИСИ СТОРОН</w:t>
      </w:r>
    </w:p>
    <w:p w:rsid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АРЕНДОДАТЕЛЬ: 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Комитет по управлению муниципальным имуществом администрации городского округа «Город Йошкар-Ола»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Юридический адрес: 424001, Республика Марий Эл, г. Йошкар-Ола, Ленинский проспект, 27.</w:t>
      </w:r>
    </w:p>
    <w:p w:rsidR="00B10823" w:rsidRPr="00B10823" w:rsidRDefault="00B10823" w:rsidP="00B108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УФК по Республике Марий Эл (КУМИ г. Йошкар-Олы л/c 04083А07980) ИНН 1215003356. Контактный телефон: 42-22-71 </w:t>
      </w: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    Заместитель мэра,</w:t>
      </w: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председатель к</w:t>
      </w:r>
      <w:r>
        <w:rPr>
          <w:rFonts w:ascii="Times New Roman" w:hAnsi="Times New Roman" w:cs="Times New Roman"/>
        </w:rPr>
        <w:t xml:space="preserve">омитета                       </w:t>
      </w:r>
      <w:r w:rsidRPr="00B1082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B10823">
        <w:rPr>
          <w:rFonts w:ascii="Times New Roman" w:hAnsi="Times New Roman" w:cs="Times New Roman"/>
        </w:rPr>
        <w:t xml:space="preserve">                                         Д.В. Николаев</w:t>
      </w: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B10823">
        <w:rPr>
          <w:rFonts w:ascii="Times New Roman" w:hAnsi="Times New Roman" w:cs="Times New Roman"/>
        </w:rPr>
        <w:t xml:space="preserve">           М.П.</w:t>
      </w: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АРЕНДАТОР: 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(полное официальное наименование, Ф.И.О. Арендатора)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(юридический адрес, место регистрации)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0823" w:rsidRPr="00B10823" w:rsidRDefault="00B10823" w:rsidP="00B10823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10823">
        <w:rPr>
          <w:rFonts w:ascii="Times New Roman" w:hAnsi="Times New Roman" w:cs="Times New Roman"/>
        </w:rPr>
        <w:t>(р/с, к/с, БИК, ИНН, паспортные данные)</w:t>
      </w: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>___________________________________</w:t>
      </w:r>
      <w:r w:rsidRPr="00B10823">
        <w:rPr>
          <w:rFonts w:ascii="Times New Roman" w:hAnsi="Times New Roman" w:cs="Times New Roman"/>
        </w:rPr>
        <w:tab/>
      </w:r>
      <w:r w:rsidRPr="00B10823">
        <w:rPr>
          <w:rFonts w:ascii="Times New Roman" w:hAnsi="Times New Roman" w:cs="Times New Roman"/>
        </w:rPr>
        <w:tab/>
      </w:r>
      <w:r w:rsidRPr="00B10823">
        <w:rPr>
          <w:rFonts w:ascii="Times New Roman" w:hAnsi="Times New Roman" w:cs="Times New Roman"/>
        </w:rPr>
        <w:tab/>
        <w:t xml:space="preserve">                /_____________________________ /</w:t>
      </w:r>
      <w:r w:rsidRPr="00B10823">
        <w:rPr>
          <w:rFonts w:ascii="Times New Roman" w:hAnsi="Times New Roman" w:cs="Times New Roman"/>
        </w:rPr>
        <w:tab/>
      </w: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  <w:r w:rsidRPr="00B10823">
        <w:rPr>
          <w:rFonts w:ascii="Times New Roman" w:hAnsi="Times New Roman" w:cs="Times New Roman"/>
        </w:rPr>
        <w:t xml:space="preserve">             (занимаемая должность)</w:t>
      </w:r>
      <w:r w:rsidRPr="00B10823">
        <w:rPr>
          <w:rFonts w:ascii="Times New Roman" w:hAnsi="Times New Roman" w:cs="Times New Roman"/>
        </w:rPr>
        <w:tab/>
      </w:r>
      <w:r w:rsidRPr="00B10823">
        <w:rPr>
          <w:rFonts w:ascii="Times New Roman" w:hAnsi="Times New Roman" w:cs="Times New Roman"/>
        </w:rPr>
        <w:tab/>
        <w:t xml:space="preserve">                             М.П.</w:t>
      </w:r>
      <w:r w:rsidRPr="00B10823">
        <w:rPr>
          <w:rFonts w:ascii="Times New Roman" w:hAnsi="Times New Roman" w:cs="Times New Roman"/>
        </w:rPr>
        <w:tab/>
      </w:r>
      <w:r w:rsidRPr="00B10823">
        <w:rPr>
          <w:rFonts w:ascii="Times New Roman" w:hAnsi="Times New Roman" w:cs="Times New Roman"/>
        </w:rPr>
        <w:tab/>
        <w:t xml:space="preserve">              (Ф.И.О.)</w:t>
      </w:r>
    </w:p>
    <w:p w:rsidR="00B10823" w:rsidRPr="00B10823" w:rsidRDefault="00B10823" w:rsidP="00B10823">
      <w:pPr>
        <w:pStyle w:val="a3"/>
        <w:jc w:val="both"/>
        <w:rPr>
          <w:rFonts w:ascii="Times New Roman" w:hAnsi="Times New Roman" w:cs="Times New Roman"/>
        </w:rPr>
      </w:pPr>
    </w:p>
    <w:p w:rsidR="004A586B" w:rsidRPr="00B10823" w:rsidRDefault="004A586B" w:rsidP="00B10823">
      <w:pPr>
        <w:pStyle w:val="a3"/>
        <w:jc w:val="both"/>
        <w:rPr>
          <w:rFonts w:ascii="Times New Roman" w:hAnsi="Times New Roman" w:cs="Times New Roman"/>
        </w:rPr>
      </w:pPr>
    </w:p>
    <w:sectPr w:rsidR="004A586B" w:rsidRPr="00B1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FD"/>
    <w:rsid w:val="004A586B"/>
    <w:rsid w:val="00B10823"/>
    <w:rsid w:val="00B7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84C0"/>
  <w15:chartTrackingRefBased/>
  <w15:docId w15:val="{6E8CBC25-43A0-44F3-81A7-855AB2F1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5348</Words>
  <Characters>30485</Characters>
  <Application>Microsoft Office Word</Application>
  <DocSecurity>0</DocSecurity>
  <Lines>254</Lines>
  <Paragraphs>71</Paragraphs>
  <ScaleCrop>false</ScaleCrop>
  <Company/>
  <LinksUpToDate>false</LinksUpToDate>
  <CharactersWithSpaces>35762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2025-01-28T13:41:00Z</dcterms:created>
  <dcterms:modified xsi:type="dcterms:W3CDTF">2025-01-28T13:44:00Z</dcterms:modified>
</cp:coreProperties>
</file>